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№25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«Социально-реабилитационный центр «Забота» города Курска Курской области»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 xml:space="preserve">Адрес: 305044, Курская область, 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</w:rPr>
              <w:t>. Курск, ул. Краснознамённая, д. 16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</w:rPr>
              <w:t>Пронская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</w:rPr>
              <w:t xml:space="preserve"> Алла Николаевна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>Контактный телефон: 34-37-31, 906-693-19-19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99,81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99,57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99,47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99,52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99,47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99,57 балл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D6573" w:rsidRPr="00362DE2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 имеются следующие недостатки: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 w:rsidRPr="00362DE2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362DE2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62DE2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«Доступность услуг для инвалидов»: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D6573" w:rsidRPr="00362DE2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573" w:rsidRPr="00362DE2" w:rsidRDefault="00AD6573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2DE2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62DE2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362DE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987705" w:rsidRDefault="00987705"/>
    <w:sectPr w:rsidR="00987705" w:rsidSect="00AD65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573"/>
    <w:rsid w:val="00987705"/>
    <w:rsid w:val="00AD6573"/>
    <w:rsid w:val="00B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Guskova Elena</cp:lastModifiedBy>
  <cp:revision>2</cp:revision>
  <dcterms:created xsi:type="dcterms:W3CDTF">2021-12-10T07:17:00Z</dcterms:created>
  <dcterms:modified xsi:type="dcterms:W3CDTF">2021-12-10T07:18:00Z</dcterms:modified>
</cp:coreProperties>
</file>